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106C4D08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="00AA05D6">
        <w:rPr>
          <w:rFonts w:ascii="Times New Roman" w:hAnsi="Times New Roman"/>
          <w:i/>
          <w:iCs/>
          <w:sz w:val="20"/>
          <w:szCs w:val="20"/>
        </w:rPr>
        <w:t>.2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1CECC563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0A3F020B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D22F155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Fiebich – Główn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972B4F">
        <w:rPr>
          <w:rFonts w:ascii="Times New Roman" w:hAnsi="Times New Roman"/>
          <w:sz w:val="24"/>
          <w:szCs w:val="24"/>
        </w:rPr>
        <w:t>,</w:t>
      </w:r>
      <w:r w:rsidRPr="00972B4F">
        <w:rPr>
          <w:rFonts w:ascii="Times New Roman" w:hAnsi="Times New Roman"/>
          <w:sz w:val="24"/>
          <w:szCs w:val="24"/>
        </w:rPr>
        <w:t xml:space="preserve"> </w:t>
      </w:r>
      <w:r w:rsidR="00E44052" w:rsidRPr="00972B4F">
        <w:rPr>
          <w:rFonts w:ascii="Times New Roman" w:hAnsi="Times New Roman"/>
          <w:sz w:val="24"/>
          <w:szCs w:val="24"/>
        </w:rPr>
        <w:t xml:space="preserve">zwanym dalej </w:t>
      </w:r>
      <w:r w:rsidRPr="00972B4F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972B4F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972B4F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972B4F">
        <w:rPr>
          <w:rFonts w:ascii="Times New Roman" w:hAnsi="Times New Roman"/>
          <w:sz w:val="24"/>
          <w:szCs w:val="24"/>
        </w:rPr>
        <w:t xml:space="preserve">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 xml:space="preserve">Opiekuńczo – Wychowawczej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E6381D9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 xml:space="preserve"> ze </w:t>
      </w:r>
      <w:r w:rsidR="00932036" w:rsidRPr="00ED5D5E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z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>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2552FE33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</w:t>
      </w:r>
      <w:r w:rsidR="00326117">
        <w:rPr>
          <w:rFonts w:ascii="Times New Roman" w:hAnsi="Times New Roman"/>
          <w:sz w:val="24"/>
          <w:szCs w:val="24"/>
        </w:rPr>
        <w:t>owym</w:t>
      </w:r>
      <w:r w:rsidR="00EC29DF" w:rsidRPr="00600B59">
        <w:rPr>
          <w:rFonts w:ascii="Times New Roman" w:hAnsi="Times New Roman"/>
          <w:sz w:val="24"/>
          <w:szCs w:val="24"/>
        </w:rPr>
        <w:t xml:space="preserve"> (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B164AC">
        <w:rPr>
          <w:rFonts w:ascii="Times New Roman" w:hAnsi="Times New Roman"/>
          <w:i/>
          <w:iCs/>
          <w:sz w:val="24"/>
          <w:szCs w:val="24"/>
        </w:rPr>
        <w:t>4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600B59">
        <w:rPr>
          <w:rFonts w:ascii="Times New Roman" w:hAnsi="Times New Roman"/>
          <w:sz w:val="24"/>
          <w:szCs w:val="24"/>
        </w:rPr>
        <w:t>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>ącznik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B164AC">
        <w:rPr>
          <w:rFonts w:ascii="Times New Roman" w:hAnsi="Times New Roman"/>
          <w:i/>
          <w:iCs/>
          <w:sz w:val="24"/>
          <w:szCs w:val="24"/>
        </w:rPr>
        <w:t>5</w:t>
      </w:r>
      <w:r w:rsidR="00B76B20" w:rsidRPr="003261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z w:val="24"/>
          <w:szCs w:val="24"/>
        </w:rPr>
        <w:t>mowy</w:t>
      </w:r>
      <w:r w:rsidRPr="00600B59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600B59">
        <w:rPr>
          <w:rFonts w:ascii="Times New Roman" w:hAnsi="Times New Roman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0C38FDA7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B164AC">
        <w:rPr>
          <w:rFonts w:ascii="Times New Roman" w:hAnsi="Times New Roman"/>
          <w:i/>
          <w:iCs/>
          <w:sz w:val="24"/>
          <w:szCs w:val="24"/>
        </w:rPr>
        <w:t>5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3E8132BC" w:rsidR="000B6355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nie więcej jednak niż do kwoty w wysokości </w:t>
      </w:r>
      <w:r w:rsidR="00EB11EF" w:rsidRPr="00EB11EF">
        <w:rPr>
          <w:rFonts w:ascii="Times New Roman" w:eastAsia="Calibri" w:hAnsi="Times New Roman"/>
          <w:sz w:val="24"/>
          <w:szCs w:val="24"/>
          <w:lang w:eastAsia="en-US"/>
        </w:rPr>
        <w:t>………….. PLN netto + VAT …%,</w:t>
      </w:r>
      <w:r w:rsidR="00EB11EF" w:rsidRPr="00EB11E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="00EB11EF" w:rsidRPr="00EB11EF">
        <w:rPr>
          <w:rFonts w:ascii="Times New Roman" w:eastAsia="Calibri" w:hAnsi="Times New Roman"/>
          <w:b/>
          <w:bCs/>
          <w:sz w:val="24"/>
          <w:szCs w:val="24"/>
          <w:lang w:eastAsia="en-US"/>
        </w:rPr>
        <w:br/>
        <w:t xml:space="preserve">tj. </w:t>
      </w:r>
      <w:r w:rsidR="00EB11EF" w:rsidRPr="00EB11EF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A7FB6AF" w14:textId="77777777" w:rsidR="00AD5F6D" w:rsidRPr="00AD5F6D" w:rsidRDefault="00AD5F6D" w:rsidP="00AD5F6D">
      <w:pPr>
        <w:jc w:val="right"/>
        <w:rPr>
          <w:lang w:eastAsia="en-US"/>
        </w:rPr>
      </w:pPr>
    </w:p>
    <w:p w14:paraId="3DAD4CC2" w14:textId="36C9D942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</w:t>
      </w:r>
      <w:r w:rsidR="00731B84">
        <w:rPr>
          <w:rFonts w:ascii="Times New Roman" w:hAnsi="Times New Roman"/>
          <w:sz w:val="24"/>
          <w:szCs w:val="24"/>
        </w:rPr>
        <w:t>….</w:t>
      </w:r>
      <w:r w:rsidR="000B6355" w:rsidRPr="00600B59">
        <w:rPr>
          <w:rFonts w:ascii="Times New Roman" w:hAnsi="Times New Roman"/>
          <w:sz w:val="24"/>
          <w:szCs w:val="24"/>
        </w:rPr>
        <w:t xml:space="preserve">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artykułów oraz termin dostawy. </w:t>
      </w:r>
      <w:r w:rsidR="009A4999" w:rsidRPr="00ED5D5E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9A4999" w:rsidRPr="00ED5D5E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9A4999" w:rsidRPr="00ED5D5E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9A4999" w:rsidRPr="00ED5D5E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9A4999" w:rsidRPr="00ED5D5E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B4431E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zamówieniu.</w:t>
      </w:r>
      <w:r w:rsidR="009A4999" w:rsidRPr="00ED5D5E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9BB6C96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ED5D5E">
        <w:rPr>
          <w:rFonts w:ascii="Times New Roman" w:hAnsi="Times New Roman"/>
          <w:color w:val="000000" w:themeColor="text1"/>
          <w:sz w:val="24"/>
          <w:szCs w:val="24"/>
        </w:rPr>
        <w:t>1448</w:t>
      </w:r>
      <w:r w:rsidR="005D5404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 ze zm.</w:t>
      </w:r>
      <w:r w:rsidRPr="00ED5D5E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BFAA824" w:rsidR="00E44052" w:rsidRPr="00C55EF2" w:rsidRDefault="002B6CCC" w:rsidP="002B6CCC">
      <w:p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44052"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EB11EF">
        <w:rPr>
          <w:rFonts w:ascii="Times New Roman" w:hAnsi="Times New Roman"/>
          <w:b/>
          <w:bCs/>
          <w:sz w:val="24"/>
          <w:szCs w:val="24"/>
        </w:rPr>
        <w:t>5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 xml:space="preserve">6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1EF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EB11EF">
        <w:rPr>
          <w:rFonts w:ascii="Times New Roman" w:hAnsi="Times New Roman"/>
          <w:b/>
          <w:bCs/>
          <w:sz w:val="24"/>
          <w:szCs w:val="24"/>
        </w:rPr>
        <w:t>8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169C82FF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6D3BAA">
        <w:rPr>
          <w:rFonts w:ascii="Times New Roman" w:hAnsi="Times New Roman"/>
          <w:i/>
          <w:iCs/>
          <w:snapToGrid w:val="0"/>
          <w:sz w:val="24"/>
          <w:szCs w:val="24"/>
        </w:rPr>
        <w:t>5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326117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EA8A7DD" w14:textId="558B66E8" w:rsidR="008E682D" w:rsidRPr="0096198A" w:rsidRDefault="00E10C0C" w:rsidP="00E10C0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426"/>
        <w:rPr>
          <w:rFonts w:ascii="Times New Roman" w:hAnsi="Times New Roman"/>
          <w:sz w:val="24"/>
          <w:szCs w:val="24"/>
        </w:rPr>
      </w:pPr>
      <w:r w:rsidRPr="0096198A">
        <w:rPr>
          <w:rFonts w:ascii="Times New Roman" w:hAnsi="Times New Roman"/>
          <w:sz w:val="24"/>
          <w:szCs w:val="24"/>
        </w:rPr>
        <w:t xml:space="preserve">Wykonawca doliczy do faktury kaucje za butelki szklane wielokrotnego użytku / butelki plastikowe/ puszki adekwatnie do złożonego zamówienia. </w:t>
      </w:r>
      <w:r w:rsidRPr="0096198A">
        <w:rPr>
          <w:rFonts w:ascii="Times New Roman" w:hAnsi="Times New Roman"/>
          <w:b/>
          <w:bCs/>
          <w:i/>
          <w:iCs/>
          <w:sz w:val="24"/>
          <w:szCs w:val="24"/>
        </w:rPr>
        <w:t xml:space="preserve">Jednostka realizująca </w:t>
      </w:r>
      <w:r w:rsidRPr="0096198A">
        <w:rPr>
          <w:rFonts w:ascii="Times New Roman" w:hAnsi="Times New Roman"/>
          <w:sz w:val="24"/>
          <w:szCs w:val="24"/>
        </w:rPr>
        <w:t>zobowiązana będzie we własnym zakresie do zwrotu butelek w systemie kaucyjnym. Wysokość kaucji musi być zgodna z wartościami wskazanym w ustawie</w:t>
      </w:r>
      <w:r w:rsidRPr="009619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6198A">
        <w:rPr>
          <w:rFonts w:ascii="Times New Roman" w:hAnsi="Times New Roman"/>
          <w:sz w:val="24"/>
          <w:szCs w:val="24"/>
        </w:rPr>
        <w:t>z dnia 13 czerwca 2013 r. o gospodarce opakowaniami i odpadami opakowaniowymi ( Dz. U. z 2025 poz. 870 ze zm.)</w:t>
      </w:r>
    </w:p>
    <w:p w14:paraId="2446E010" w14:textId="37C08D3F" w:rsidR="00E44052" w:rsidRPr="002B75CC" w:rsidRDefault="007E5D1E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542468E9" w:rsidR="007E5D1E" w:rsidRPr="002B75CC" w:rsidRDefault="007E5D1E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326117" w:rsidRPr="002B75C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593E14A7" w:rsidR="00093449" w:rsidRPr="002B75CC" w:rsidRDefault="00093449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</w:t>
      </w:r>
      <w:r w:rsidR="00077F5D">
        <w:rPr>
          <w:rFonts w:ascii="Times New Roman" w:hAnsi="Times New Roman"/>
          <w:sz w:val="24"/>
          <w:szCs w:val="24"/>
        </w:rPr>
        <w:t>.</w:t>
      </w:r>
    </w:p>
    <w:p w14:paraId="384E75D1" w14:textId="1A577B49" w:rsidR="00613139" w:rsidRDefault="00613139" w:rsidP="00326117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="009538FF"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2B75CC">
        <w:rPr>
          <w:rFonts w:ascii="Times New Roman" w:hAnsi="Times New Roman"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17E39F9C" w14:textId="76165BED" w:rsidR="002B75CC" w:rsidRDefault="009538FF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</w:p>
    <w:p w14:paraId="042D9C4C" w14:textId="0CCF620E" w:rsidR="00613139" w:rsidRPr="00A545E0" w:rsidRDefault="00613139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</w:t>
      </w:r>
      <w:r w:rsidR="00C665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90E80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Pr="00A545E0">
        <w:rPr>
          <w:rFonts w:ascii="Times New Roman" w:hAnsi="Times New Roman"/>
          <w:b/>
          <w:bCs/>
          <w:sz w:val="24"/>
          <w:szCs w:val="24"/>
        </w:rPr>
        <w:t>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</w:t>
      </w:r>
      <w:r w:rsidR="009A499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9A4999" w:rsidRPr="00A95BAC">
        <w:rPr>
          <w:rFonts w:ascii="Times New Roman" w:hAnsi="Times New Roman"/>
          <w:b/>
          <w:bCs/>
          <w:sz w:val="24"/>
          <w:szCs w:val="24"/>
        </w:rPr>
        <w:t xml:space="preserve">NIP: </w:t>
      </w:r>
      <w:r w:rsidR="00A95BAC" w:rsidRPr="00A95BAC">
        <w:rPr>
          <w:rFonts w:ascii="Times New Roman" w:hAnsi="Times New Roman"/>
          <w:b/>
          <w:bCs/>
          <w:iCs/>
          <w:sz w:val="24"/>
          <w:szCs w:val="24"/>
        </w:rPr>
        <w:t>699-16-97-719</w:t>
      </w:r>
      <w:r w:rsidR="00B164AC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0F801B59" w14:textId="77777777" w:rsidR="00B164AC" w:rsidRPr="00B164AC" w:rsidRDefault="00B164AC" w:rsidP="00B164AC">
      <w:pPr>
        <w:pStyle w:val="Akapitzlist"/>
        <w:numPr>
          <w:ilvl w:val="0"/>
          <w:numId w:val="22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Jednostka realizująca będzie odbierać wszystkie faktury zakupowe przy użyciu KSeF, z wyjątkiem faktur wystawionych w postaci papierowej lub elektronicznej (poza KSeF)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60EEACB2" w14:textId="77777777" w:rsidR="00B164AC" w:rsidRPr="00B164AC" w:rsidRDefault="00B164AC" w:rsidP="00B164AC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 warunki fakturowania za pośrednictwem Krajowego Systemu e-Faktur (KSeF): </w:t>
      </w:r>
    </w:p>
    <w:p w14:paraId="2571DFF2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KSeF, zgodnie z obowiązującymi przepisami prawa, </w:t>
      </w:r>
    </w:p>
    <w:p w14:paraId="119821EB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w przypadku błędów w przesyłanych fakturach, Strona odpowiedzialna za ich wystawienie zobowiązuje się do ich korekty i ponownego przesłania w KSeF,</w:t>
      </w:r>
    </w:p>
    <w:p w14:paraId="433E0661" w14:textId="0529BF76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Strony Umowy zobowiązują się do dostosowania jej zapisów do ewentualnych zmian w przepisach dotyczących KSeF</w:t>
      </w:r>
      <w:r>
        <w:rPr>
          <w:rFonts w:ascii="Times New Roman" w:hAnsi="Times New Roman"/>
          <w:sz w:val="24"/>
          <w:szCs w:val="24"/>
        </w:rPr>
        <w:t>,</w:t>
      </w:r>
    </w:p>
    <w:p w14:paraId="5CEE6BD3" w14:textId="2DA2CD49" w:rsidR="00B164AC" w:rsidRP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</w:t>
      </w:r>
      <w:r>
        <w:rPr>
          <w:rFonts w:ascii="Times New Roman" w:hAnsi="Times New Roman"/>
          <w:sz w:val="24"/>
          <w:szCs w:val="24"/>
        </w:rPr>
        <w:t>.</w:t>
      </w:r>
    </w:p>
    <w:p w14:paraId="20019302" w14:textId="60B80663" w:rsidR="00E44052" w:rsidRPr="001E2C4D" w:rsidRDefault="00667981" w:rsidP="001E2C4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198A">
        <w:rPr>
          <w:rFonts w:ascii="Times New Roman" w:hAnsi="Times New Roman"/>
          <w:sz w:val="24"/>
          <w:szCs w:val="24"/>
        </w:rPr>
        <w:t>10</w:t>
      </w:r>
      <w:r w:rsidR="001E2C4D" w:rsidRPr="0096198A">
        <w:rPr>
          <w:rFonts w:ascii="Times New Roman" w:hAnsi="Times New Roman"/>
          <w:sz w:val="24"/>
          <w:szCs w:val="24"/>
        </w:rPr>
        <w:t xml:space="preserve">. </w:t>
      </w:r>
      <w:r w:rsidR="00E44052" w:rsidRPr="00731B84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731B84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731B84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731B84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1E2C4D">
        <w:rPr>
          <w:rFonts w:ascii="Times New Roman" w:hAnsi="Times New Roman"/>
          <w:sz w:val="24"/>
          <w:szCs w:val="24"/>
        </w:rPr>
        <w:t xml:space="preserve">pisemnej </w:t>
      </w:r>
      <w:r w:rsidR="00817A1D" w:rsidRPr="001E2C4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1E2C4D">
        <w:rPr>
          <w:rFonts w:ascii="Times New Roman" w:hAnsi="Times New Roman"/>
          <w:sz w:val="24"/>
          <w:szCs w:val="24"/>
        </w:rPr>
        <w:t xml:space="preserve">uprzedniej </w:t>
      </w:r>
      <w:r w:rsidR="00E44052" w:rsidRPr="001E2C4D">
        <w:rPr>
          <w:rFonts w:ascii="Times New Roman" w:hAnsi="Times New Roman"/>
          <w:sz w:val="24"/>
          <w:szCs w:val="24"/>
        </w:rPr>
        <w:t xml:space="preserve">zgody </w:t>
      </w:r>
      <w:r w:rsidR="00E44052" w:rsidRPr="001E2C4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1E2C4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5A55B0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>.</w:t>
      </w:r>
      <w:r w:rsidR="009A4999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zobowiązuje się w razie wystąpienia takiej konieczności do przyjęcia zwrotu i wymiany wyrobów wadliwych i nie</w:t>
      </w:r>
      <w:r w:rsidR="00690E80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lastRenderedPageBreak/>
        <w:t>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80BE878" w14:textId="77777777" w:rsid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AE32B96" w:rsidR="00E44052" w:rsidRP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9538FF">
        <w:rPr>
          <w:rFonts w:ascii="Times New Roman" w:hAnsi="Times New Roman"/>
          <w:snapToGrid w:val="0"/>
          <w:sz w:val="24"/>
        </w:rPr>
        <w:t>F</w:t>
      </w:r>
      <w:r w:rsidRPr="009538FF">
        <w:rPr>
          <w:rFonts w:ascii="Times New Roman" w:hAnsi="Times New Roman"/>
          <w:snapToGrid w:val="0"/>
          <w:sz w:val="24"/>
        </w:rPr>
        <w:t xml:space="preserve">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9538FF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9538FF">
        <w:rPr>
          <w:rFonts w:ascii="Times New Roman" w:hAnsi="Times New Roman"/>
          <w:snapToGrid w:val="0"/>
          <w:sz w:val="24"/>
        </w:rPr>
        <w:t xml:space="preserve"> </w:t>
      </w:r>
      <w:r w:rsidR="00E44052" w:rsidRPr="009538FF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9538FF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lastRenderedPageBreak/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32611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2E041BB0" w:rsidR="00E44052" w:rsidRPr="008D4B4A" w:rsidRDefault="00A6504F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ED5D5E">
        <w:rPr>
          <w:rFonts w:ascii="Times New Roman" w:hAnsi="Times New Roman" w:cs="Calibri"/>
          <w:color w:val="000000" w:themeColor="text1"/>
          <w:sz w:val="20"/>
          <w:szCs w:val="24"/>
        </w:rPr>
        <w:t>Z</w:t>
      </w:r>
      <w:r>
        <w:rPr>
          <w:rFonts w:ascii="Times New Roman" w:hAnsi="Times New Roman" w:cs="Calibri"/>
          <w:color w:val="EE0000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FEDBD83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326117">
        <w:rPr>
          <w:rFonts w:ascii="Times New Roman" w:hAnsi="Times New Roman" w:cs="Calibri"/>
          <w:sz w:val="20"/>
          <w:szCs w:val="24"/>
        </w:rPr>
        <w:t>1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4D68F135" w14:textId="77777777" w:rsidR="00CE225F" w:rsidRDefault="00CE225F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59D3DAEA" w14:textId="5364644E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54F49617" w14:textId="51A625E3" w:rsidR="00326117" w:rsidRPr="00326117" w:rsidRDefault="00326117" w:rsidP="00326117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15C75EDA" w14:textId="52D09B87" w:rsidR="00B164AC" w:rsidRDefault="00B164AC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B164AC">
        <w:rPr>
          <w:rFonts w:ascii="Times New Roman" w:hAnsi="Times New Roman"/>
          <w:snapToGrid w:val="0"/>
          <w:sz w:val="20"/>
          <w:szCs w:val="20"/>
        </w:rPr>
        <w:t>Oświadczenie o statusie podmiotu wykluczonego cyfrowo</w:t>
      </w:r>
      <w:r>
        <w:rPr>
          <w:rFonts w:ascii="Times New Roman" w:hAnsi="Times New Roman"/>
          <w:snapToGrid w:val="0"/>
          <w:sz w:val="20"/>
          <w:szCs w:val="20"/>
        </w:rPr>
        <w:t xml:space="preserve"> </w:t>
      </w:r>
      <w:r w:rsidRPr="00C56AD7">
        <w:rPr>
          <w:rFonts w:ascii="Times New Roman" w:hAnsi="Times New Roman"/>
          <w:snapToGrid w:val="0"/>
          <w:sz w:val="20"/>
          <w:szCs w:val="20"/>
        </w:rPr>
        <w:t>-wzór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2),</w:t>
      </w:r>
    </w:p>
    <w:p w14:paraId="4A12508E" w14:textId="78BA8827" w:rsidR="00B164AC" w:rsidRPr="00B164AC" w:rsidRDefault="00B164AC" w:rsidP="00B164AC">
      <w:pPr>
        <w:pStyle w:val="Akapitzlist"/>
        <w:widowControl w:val="0"/>
        <w:numPr>
          <w:ilvl w:val="1"/>
          <w:numId w:val="21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C3424">
        <w:rPr>
          <w:rFonts w:ascii="Times New Roman" w:hAnsi="Times New Roman"/>
          <w:snapToGrid w:val="0"/>
          <w:sz w:val="20"/>
          <w:szCs w:val="20"/>
        </w:rPr>
        <w:t>Dane do wystawiania faktur na Jednostkę realizującą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3).</w:t>
      </w:r>
    </w:p>
    <w:p w14:paraId="14D7A204" w14:textId="06FCD7A4" w:rsidR="00C316F2" w:rsidRPr="00087B75" w:rsidRDefault="00C316F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</w:t>
      </w:r>
      <w:r w:rsidR="00326117">
        <w:rPr>
          <w:rFonts w:ascii="Times New Roman" w:hAnsi="Times New Roman"/>
          <w:snapToGrid w:val="0"/>
          <w:sz w:val="20"/>
          <w:szCs w:val="20"/>
        </w:rPr>
        <w:t>owy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Wykonawcy (Załącznik Nr </w:t>
      </w:r>
      <w:r w:rsidR="00761453">
        <w:rPr>
          <w:rFonts w:ascii="Times New Roman" w:hAnsi="Times New Roman"/>
          <w:snapToGrid w:val="0"/>
          <w:color w:val="EE0000"/>
          <w:sz w:val="20"/>
          <w:szCs w:val="20"/>
        </w:rPr>
        <w:t>4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 w:rsidR="00326117">
        <w:rPr>
          <w:rFonts w:ascii="Times New Roman" w:hAnsi="Times New Roman"/>
          <w:snapToGrid w:val="0"/>
          <w:sz w:val="20"/>
          <w:szCs w:val="20"/>
        </w:rPr>
        <w:t>,</w:t>
      </w:r>
    </w:p>
    <w:p w14:paraId="392757A6" w14:textId="102CE738" w:rsidR="009E0672" w:rsidRDefault="00E44052" w:rsidP="009E0672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761453">
        <w:rPr>
          <w:rFonts w:ascii="Times New Roman" w:hAnsi="Times New Roman"/>
          <w:snapToGrid w:val="0"/>
          <w:color w:val="EE0000"/>
          <w:sz w:val="20"/>
          <w:szCs w:val="20"/>
        </w:rPr>
        <w:t>5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</w:p>
    <w:p w14:paraId="6211A5AF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28612A47" w14:textId="77777777" w:rsidR="009E0672" w:rsidRDefault="009E0672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5DCD179D" w14:textId="77777777" w:rsidR="00535653" w:rsidRPr="00535653" w:rsidRDefault="00535653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6BBCEF46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sz w:val="20"/>
          <w:szCs w:val="20"/>
        </w:rPr>
      </w:pPr>
    </w:p>
    <w:p w14:paraId="6C5BD96C" w14:textId="7DE1009E" w:rsidR="00326117" w:rsidRPr="009E0672" w:rsidRDefault="00E44052" w:rsidP="009E0672">
      <w:pPr>
        <w:widowControl w:val="0"/>
        <w:tabs>
          <w:tab w:val="left" w:pos="709"/>
        </w:tabs>
        <w:spacing w:after="0" w:line="240" w:lineRule="auto"/>
        <w:ind w:left="66"/>
        <w:jc w:val="center"/>
        <w:rPr>
          <w:rFonts w:ascii="Times New Roman" w:hAnsi="Times New Roman"/>
          <w:snapToGrid w:val="0"/>
          <w:sz w:val="20"/>
          <w:szCs w:val="20"/>
        </w:rPr>
      </w:pPr>
      <w:r w:rsidRPr="009E067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9E0672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 w:rsidRPr="009E06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413B69EA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796C2B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F4D1C7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74BE2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7FF58D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C17B6C8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B6C3120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419E871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EA96B05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1C4C04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79A3ED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9E4A9D4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66F8DE0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CB00939" w14:textId="77777777" w:rsidR="00090DFA" w:rsidRDefault="00090DFA" w:rsidP="00211E82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03AC544B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44A27">
        <w:rPr>
          <w:rFonts w:ascii="Times New Roman" w:hAnsi="Times New Roman"/>
          <w:i/>
          <w:iCs/>
          <w:sz w:val="20"/>
          <w:szCs w:val="20"/>
        </w:rPr>
        <w:t>1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Default="004C7459" w:rsidP="00E44052"/>
    <w:p w14:paraId="1F3E71F7" w14:textId="77777777" w:rsidR="00B164AC" w:rsidRDefault="00B164AC" w:rsidP="00E44052"/>
    <w:p w14:paraId="524E228C" w14:textId="77777777" w:rsidR="00B164AC" w:rsidRDefault="00B164AC" w:rsidP="00E44052"/>
    <w:p w14:paraId="68EC08FD" w14:textId="016BF99C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i/>
          <w:iCs/>
          <w:sz w:val="20"/>
          <w:szCs w:val="20"/>
        </w:rPr>
        <w:t>2</w:t>
      </w:r>
    </w:p>
    <w:p w14:paraId="6D4DEE60" w14:textId="2F2CE8CF" w:rsidR="00B164AC" w:rsidRPr="00B164AC" w:rsidRDefault="00B164AC" w:rsidP="00B164AC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___________________________________________</w:t>
      </w:r>
    </w:p>
    <w:p w14:paraId="61BED734" w14:textId="3A98E5F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B164AC">
        <w:rPr>
          <w:rFonts w:ascii="Times New Roman" w:hAnsi="Times New Roman"/>
          <w:sz w:val="20"/>
          <w:szCs w:val="20"/>
        </w:rPr>
        <w:t>(miejscowość, data)</w:t>
      </w:r>
    </w:p>
    <w:p w14:paraId="7152C951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</w:p>
    <w:p w14:paraId="10022A0E" w14:textId="77777777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OŚWIADCZENIE O STATUSIE PODMIOTU WYKLUCZONEGO CYFROWO</w:t>
      </w:r>
    </w:p>
    <w:p w14:paraId="3E1417DA" w14:textId="77777777" w:rsidR="00B164AC" w:rsidRPr="00B164AC" w:rsidRDefault="00B164AC" w:rsidP="00B164AC">
      <w:pPr>
        <w:spacing w:after="0"/>
        <w:jc w:val="center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W ZWIĄZKU Z KRAJOWYM SYSTEM e-FAKTUR (KSeF) w okresie od 1 kwietnia 2026 r.</w:t>
      </w:r>
    </w:p>
    <w:p w14:paraId="23E3EBF3" w14:textId="77777777" w:rsidR="00B164AC" w:rsidRPr="00B164AC" w:rsidRDefault="00B164AC" w:rsidP="00B164AC">
      <w:pPr>
        <w:rPr>
          <w:rFonts w:ascii="Times New Roman" w:hAnsi="Times New Roman"/>
        </w:rPr>
      </w:pPr>
    </w:p>
    <w:p w14:paraId="79DF9660" w14:textId="61D28549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(t.j. Dz.U. z 2025 r., poz. 1203 – „ustawa KSeF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1198DD8F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 w:rsidRPr="00B164AC">
        <w:rPr>
          <w:rFonts w:ascii="Times New Roman" w:hAnsi="Times New Roman"/>
          <w:b/>
          <w:bCs/>
        </w:rPr>
        <w:t xml:space="preserve">Placówkę Opiekuńczo – Wychowawczą „Mały Dworek” w Łaszczynie </w:t>
      </w:r>
      <w:r w:rsidRPr="00B164AC">
        <w:rPr>
          <w:rFonts w:ascii="Times New Roman" w:hAnsi="Times New Roman"/>
        </w:rPr>
        <w:t>o tym fakcie i rozpocząć wystawianie na rzecz jednostki e-faktur przy użyciu KSeF na podstawie art. 145m ust. 2 ustawy o VAT.</w:t>
      </w:r>
    </w:p>
    <w:p w14:paraId="30787404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KSeF, Jednostka ma prawo dochodzić odszkodowania na kwotę finansowej szkody. </w:t>
      </w:r>
    </w:p>
    <w:p w14:paraId="180798B8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Opłacenie wynagrodzenia na podstawie faktur wysłanych Jednostce </w:t>
      </w:r>
      <w:r w:rsidRPr="00B164AC">
        <w:rPr>
          <w:rFonts w:ascii="Times New Roman" w:hAnsi="Times New Roman"/>
          <w:b/>
          <w:bCs/>
        </w:rPr>
        <w:t>Placówce Opiekuńczo – Wychowawczej „ Mały Dworek” w Łaszczynie</w:t>
      </w:r>
      <w:r w:rsidRPr="00B164AC">
        <w:rPr>
          <w:rFonts w:ascii="Times New Roman" w:hAnsi="Times New Roman"/>
        </w:rPr>
        <w:t xml:space="preserve"> bez użycia KSeF będzie skuteczne w przypadku, w którym płatność zostanie wykonana w oparciu o dokument nieprawidłowy i wtórnie moja firma będzie zobowiązana wysłać Jednostce </w:t>
      </w:r>
      <w:r w:rsidRPr="00B164AC">
        <w:rPr>
          <w:rFonts w:ascii="Times New Roman" w:hAnsi="Times New Roman"/>
          <w:b/>
          <w:bCs/>
        </w:rPr>
        <w:t>Placówce Opiekuńczo – Wychowawczej „ Mały Dworek” w Łaszczynie</w:t>
      </w:r>
      <w:r w:rsidRPr="00B164AC">
        <w:rPr>
          <w:rFonts w:ascii="Times New Roman" w:hAnsi="Times New Roman"/>
        </w:rPr>
        <w:t xml:space="preserve"> fakturę ustrukturyzowaną wystawioną przy użyciu KSeF.</w:t>
      </w:r>
    </w:p>
    <w:p w14:paraId="767A8775" w14:textId="77777777" w:rsidR="00B164AC" w:rsidRDefault="00B164AC" w:rsidP="00B164AC">
      <w:pPr>
        <w:jc w:val="both"/>
        <w:rPr>
          <w:rFonts w:ascii="Times New Roman" w:hAnsi="Times New Roman"/>
        </w:rPr>
      </w:pPr>
    </w:p>
    <w:p w14:paraId="42DB6296" w14:textId="77777777" w:rsidR="00B164AC" w:rsidRPr="00B164AC" w:rsidRDefault="00B164AC" w:rsidP="00B164AC">
      <w:pPr>
        <w:jc w:val="both"/>
        <w:rPr>
          <w:rFonts w:ascii="Times New Roman" w:hAnsi="Times New Roman"/>
        </w:rPr>
      </w:pPr>
    </w:p>
    <w:p w14:paraId="55AB91AF" w14:textId="77777777" w:rsidR="00B164AC" w:rsidRPr="00B164AC" w:rsidRDefault="00B164AC" w:rsidP="00B164AC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</w:t>
      </w:r>
    </w:p>
    <w:p w14:paraId="3200BBEB" w14:textId="73AA734F" w:rsidR="00B164AC" w:rsidRDefault="00B164AC" w:rsidP="00B164AC">
      <w:pPr>
        <w:rPr>
          <w:rFonts w:ascii="Times New Roman" w:hAnsi="Times New Roman"/>
          <w:sz w:val="20"/>
          <w:szCs w:val="20"/>
        </w:rPr>
      </w:pPr>
      <w:r w:rsidRPr="00B164AC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B164AC">
        <w:rPr>
          <w:rFonts w:ascii="Times New Roman" w:hAnsi="Times New Roman"/>
          <w:sz w:val="20"/>
          <w:szCs w:val="20"/>
        </w:rPr>
        <w:t xml:space="preserve">  (podpis, pieczęć)</w:t>
      </w:r>
    </w:p>
    <w:p w14:paraId="4AAA7169" w14:textId="77777777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</w:p>
    <w:p w14:paraId="6135FBF0" w14:textId="77777777" w:rsidR="00B164AC" w:rsidRPr="00B164AC" w:rsidRDefault="00B164AC" w:rsidP="00B164AC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Przepis art. 145m ustawy o VAT: </w:t>
      </w:r>
    </w:p>
    <w:p w14:paraId="6F0F10A8" w14:textId="25B88D3E" w:rsidR="00B164AC" w:rsidRPr="00B164AC" w:rsidRDefault="00B164AC" w:rsidP="00B164AC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2FFF0181" w14:textId="4BA9B8D3" w:rsidR="00B164AC" w:rsidRPr="00B164AC" w:rsidRDefault="00B164AC" w:rsidP="00B164AC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2B225AC2" w14:textId="77777777" w:rsidR="00B164AC" w:rsidRDefault="00B164AC" w:rsidP="00E44052">
      <w:pPr>
        <w:rPr>
          <w:rFonts w:ascii="Times New Roman" w:hAnsi="Times New Roman"/>
          <w:sz w:val="20"/>
          <w:szCs w:val="20"/>
        </w:rPr>
      </w:pPr>
    </w:p>
    <w:p w14:paraId="68895454" w14:textId="69F7E3F5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>Załącznik Nr</w:t>
      </w:r>
      <w:r>
        <w:rPr>
          <w:rFonts w:ascii="Times New Roman" w:hAnsi="Times New Roman"/>
          <w:i/>
          <w:iCs/>
          <w:sz w:val="20"/>
          <w:szCs w:val="20"/>
        </w:rPr>
        <w:t xml:space="preserve"> 3</w:t>
      </w:r>
    </w:p>
    <w:p w14:paraId="359FA4D3" w14:textId="0D2F3782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ZAWIADOMIENIE O PRAWIDŁOWYCH DANYCH</w:t>
      </w:r>
      <w:r>
        <w:rPr>
          <w:rFonts w:ascii="Times New Roman" w:hAnsi="Times New Roman"/>
          <w:b/>
          <w:bCs/>
        </w:rPr>
        <w:t xml:space="preserve"> </w:t>
      </w:r>
      <w:r w:rsidRPr="00B164AC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>WYSTAWIONYCH PRZY UŻYCIU KRAJOWEGO SYSTEMU e-FAKTUR (KSeF)</w:t>
      </w:r>
    </w:p>
    <w:p w14:paraId="488305BF" w14:textId="77777777" w:rsidR="00B164AC" w:rsidRPr="00B164AC" w:rsidRDefault="00B164AC" w:rsidP="00B164AC">
      <w:pPr>
        <w:rPr>
          <w:rFonts w:ascii="Times New Roman" w:hAnsi="Times New Roman"/>
        </w:rPr>
      </w:pPr>
    </w:p>
    <w:p w14:paraId="65805B15" w14:textId="77777777" w:rsidR="00B164AC" w:rsidRPr="00B164AC" w:rsidRDefault="00B164AC" w:rsidP="00B164AC">
      <w:pPr>
        <w:ind w:firstLine="72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Szanowni Państwo,</w:t>
      </w:r>
    </w:p>
    <w:p w14:paraId="083327A6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(KSeF), e-faktura (faktura ustrukturyzowana) powinna zawierać następujące dane w polach dotyczących określenia Nabywcy (tzw. Podmiot2) oraz Odbiorcy (tzw. Podmiot3):</w:t>
      </w:r>
    </w:p>
    <w:p w14:paraId="2D84B7D0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Nabywca (Podmiot2) – nazwa podatnika</w:t>
      </w:r>
    </w:p>
    <w:p w14:paraId="578C7C5B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JST: </w:t>
      </w:r>
      <w:r w:rsidRPr="00B164AC">
        <w:rPr>
          <w:rFonts w:ascii="Times New Roman" w:hAnsi="Times New Roman"/>
          <w:b/>
          <w:bCs/>
        </w:rPr>
        <w:t>POWIAT RAWICKI</w:t>
      </w:r>
    </w:p>
    <w:p w14:paraId="438B8813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Adres JST dla celów VAT: </w:t>
      </w:r>
      <w:r w:rsidRPr="00B164AC">
        <w:rPr>
          <w:rFonts w:ascii="Times New Roman" w:hAnsi="Times New Roman"/>
          <w:b/>
          <w:bCs/>
        </w:rPr>
        <w:t>UL. RYNEK 17, 63-900 RAWICZ</w:t>
      </w:r>
    </w:p>
    <w:p w14:paraId="5AF012A6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JST dla celów VAT: </w:t>
      </w:r>
      <w:r w:rsidRPr="00B164AC">
        <w:rPr>
          <w:rFonts w:ascii="Times New Roman" w:hAnsi="Times New Roman"/>
          <w:b/>
          <w:bCs/>
        </w:rPr>
        <w:t>6991932379</w:t>
      </w:r>
    </w:p>
    <w:p w14:paraId="47084AAA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>Znacznik JST: „1” lub „tak”</w:t>
      </w:r>
    </w:p>
    <w:p w14:paraId="242525DD" w14:textId="77777777" w:rsidR="00B164AC" w:rsidRPr="00B164AC" w:rsidRDefault="00B164AC" w:rsidP="00B164AC">
      <w:pPr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Odbiorca (Podmiot3) – nazwa jednostki podrzędnej podatnika</w:t>
      </w:r>
    </w:p>
    <w:p w14:paraId="402A5B6A" w14:textId="79B1DAB3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jednostki: </w:t>
      </w:r>
      <w:r w:rsidRPr="00B164AC">
        <w:rPr>
          <w:rFonts w:ascii="Times New Roman" w:hAnsi="Times New Roman"/>
          <w:b/>
          <w:bCs/>
        </w:rPr>
        <w:t xml:space="preserve">PLACÓWKA OPIEKUŃCZO-WYCHOWAWCZA „MAŁY DWOREK”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 xml:space="preserve">W ŁASZCZYNIE </w:t>
      </w:r>
    </w:p>
    <w:p w14:paraId="3401B9F7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Adres jednostki: </w:t>
      </w:r>
      <w:r w:rsidRPr="00B164AC">
        <w:rPr>
          <w:rFonts w:ascii="Times New Roman" w:hAnsi="Times New Roman"/>
          <w:b/>
          <w:bCs/>
        </w:rPr>
        <w:t>ŁASZCZYN 63/2, 63-900 RAWICZ</w:t>
      </w:r>
    </w:p>
    <w:p w14:paraId="41480502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jednostki dla celów PIT i ZUS (IDWew): </w:t>
      </w:r>
      <w:r w:rsidRPr="00B164AC">
        <w:rPr>
          <w:rFonts w:ascii="Times New Roman" w:hAnsi="Times New Roman"/>
          <w:b/>
          <w:bCs/>
        </w:rPr>
        <w:t>6991697719</w:t>
      </w:r>
    </w:p>
    <w:p w14:paraId="02F4F41F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Znacznik (Rola): „8”  </w:t>
      </w:r>
    </w:p>
    <w:p w14:paraId="0A460D4D" w14:textId="77777777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3C78F3C1" w14:textId="371FFB1D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 w:rsidRPr="00B164AC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072C071A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3F192C63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43C8B7CB" w14:textId="77777777" w:rsidR="00B164AC" w:rsidRPr="00B164AC" w:rsidRDefault="00B164AC" w:rsidP="00B164AC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B164AC"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063FBAD2" w14:textId="4622FE1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B164AC">
        <w:rPr>
          <w:rFonts w:ascii="Times New Roman" w:hAnsi="Times New Roman"/>
          <w:sz w:val="20"/>
          <w:szCs w:val="20"/>
        </w:rPr>
        <w:t xml:space="preserve">Podpis </w:t>
      </w:r>
    </w:p>
    <w:p w14:paraId="7AD56B7B" w14:textId="77777777" w:rsidR="00B164AC" w:rsidRPr="00B164AC" w:rsidRDefault="00B164AC" w:rsidP="00E44052">
      <w:pPr>
        <w:rPr>
          <w:rFonts w:ascii="Times New Roman" w:hAnsi="Times New Roman"/>
          <w:sz w:val="20"/>
          <w:szCs w:val="20"/>
        </w:rPr>
      </w:pPr>
    </w:p>
    <w:sectPr w:rsidR="00B164AC" w:rsidRPr="00B164AC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1AB98" w14:textId="77777777" w:rsidR="0049046C" w:rsidRDefault="0049046C" w:rsidP="00E66D73">
      <w:pPr>
        <w:spacing w:after="0" w:line="240" w:lineRule="auto"/>
      </w:pPr>
      <w:r>
        <w:separator/>
      </w:r>
    </w:p>
  </w:endnote>
  <w:endnote w:type="continuationSeparator" w:id="0">
    <w:p w14:paraId="6200F257" w14:textId="77777777" w:rsidR="0049046C" w:rsidRDefault="0049046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9D7DE" w14:textId="77777777" w:rsidR="0049046C" w:rsidRDefault="0049046C" w:rsidP="00E66D73">
      <w:pPr>
        <w:spacing w:after="0" w:line="240" w:lineRule="auto"/>
      </w:pPr>
      <w:r>
        <w:separator/>
      </w:r>
    </w:p>
  </w:footnote>
  <w:footnote w:type="continuationSeparator" w:id="0">
    <w:p w14:paraId="7A7BD115" w14:textId="77777777" w:rsidR="0049046C" w:rsidRDefault="0049046C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D5E82"/>
    <w:multiLevelType w:val="hybridMultilevel"/>
    <w:tmpl w:val="7F64B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5E349DD"/>
    <w:multiLevelType w:val="hybridMultilevel"/>
    <w:tmpl w:val="33F6D6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1BF013C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64C56"/>
    <w:multiLevelType w:val="hybridMultilevel"/>
    <w:tmpl w:val="7370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3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2"/>
  </w:num>
  <w:num w:numId="6" w16cid:durableId="879829099">
    <w:abstractNumId w:val="1"/>
  </w:num>
  <w:num w:numId="7" w16cid:durableId="1773891787">
    <w:abstractNumId w:val="21"/>
  </w:num>
  <w:num w:numId="8" w16cid:durableId="1661420200">
    <w:abstractNumId w:val="8"/>
  </w:num>
  <w:num w:numId="9" w16cid:durableId="1540433120">
    <w:abstractNumId w:val="16"/>
  </w:num>
  <w:num w:numId="10" w16cid:durableId="277375617">
    <w:abstractNumId w:val="6"/>
  </w:num>
  <w:num w:numId="11" w16cid:durableId="574239463">
    <w:abstractNumId w:val="19"/>
  </w:num>
  <w:num w:numId="12" w16cid:durableId="156314431">
    <w:abstractNumId w:val="25"/>
  </w:num>
  <w:num w:numId="13" w16cid:durableId="1147818593">
    <w:abstractNumId w:val="12"/>
  </w:num>
  <w:num w:numId="14" w16cid:durableId="187839740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11"/>
  </w:num>
  <w:num w:numId="16" w16cid:durableId="1748838475">
    <w:abstractNumId w:val="29"/>
  </w:num>
  <w:num w:numId="17" w16cid:durableId="1474979100">
    <w:abstractNumId w:val="17"/>
  </w:num>
  <w:num w:numId="18" w16cid:durableId="1859199087">
    <w:abstractNumId w:val="9"/>
  </w:num>
  <w:num w:numId="19" w16cid:durableId="1477649774">
    <w:abstractNumId w:val="13"/>
  </w:num>
  <w:num w:numId="20" w16cid:durableId="900558464">
    <w:abstractNumId w:val="31"/>
  </w:num>
  <w:num w:numId="21" w16cid:durableId="1735464871">
    <w:abstractNumId w:val="28"/>
  </w:num>
  <w:num w:numId="22" w16cid:durableId="1622759606">
    <w:abstractNumId w:val="23"/>
  </w:num>
  <w:num w:numId="23" w16cid:durableId="1264532602">
    <w:abstractNumId w:val="33"/>
  </w:num>
  <w:num w:numId="24" w16cid:durableId="163597722">
    <w:abstractNumId w:val="20"/>
  </w:num>
  <w:num w:numId="25" w16cid:durableId="2084525023">
    <w:abstractNumId w:val="24"/>
  </w:num>
  <w:num w:numId="26" w16cid:durableId="1840656277">
    <w:abstractNumId w:val="26"/>
  </w:num>
  <w:num w:numId="27" w16cid:durableId="1270242273">
    <w:abstractNumId w:val="7"/>
  </w:num>
  <w:num w:numId="28" w16cid:durableId="772625501">
    <w:abstractNumId w:val="15"/>
  </w:num>
  <w:num w:numId="29" w16cid:durableId="499276843">
    <w:abstractNumId w:val="14"/>
  </w:num>
  <w:num w:numId="30" w16cid:durableId="474876396">
    <w:abstractNumId w:val="35"/>
  </w:num>
  <w:num w:numId="31" w16cid:durableId="720401298">
    <w:abstractNumId w:val="30"/>
  </w:num>
  <w:num w:numId="32" w16cid:durableId="536740651">
    <w:abstractNumId w:val="18"/>
  </w:num>
  <w:num w:numId="33" w16cid:durableId="996495133">
    <w:abstractNumId w:val="3"/>
  </w:num>
  <w:num w:numId="34" w16cid:durableId="2058578123">
    <w:abstractNumId w:val="4"/>
  </w:num>
  <w:num w:numId="35" w16cid:durableId="1224415266">
    <w:abstractNumId w:val="5"/>
  </w:num>
  <w:num w:numId="36" w16cid:durableId="6209170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36A2"/>
    <w:rsid w:val="00075C35"/>
    <w:rsid w:val="00077F5D"/>
    <w:rsid w:val="000819DC"/>
    <w:rsid w:val="00087B75"/>
    <w:rsid w:val="00090DFA"/>
    <w:rsid w:val="00093449"/>
    <w:rsid w:val="000944D8"/>
    <w:rsid w:val="000A2BF7"/>
    <w:rsid w:val="000A5210"/>
    <w:rsid w:val="000B0B40"/>
    <w:rsid w:val="000B1269"/>
    <w:rsid w:val="000B473A"/>
    <w:rsid w:val="000B6355"/>
    <w:rsid w:val="000C0AFF"/>
    <w:rsid w:val="000D1B2D"/>
    <w:rsid w:val="000E105B"/>
    <w:rsid w:val="00104028"/>
    <w:rsid w:val="00127E7F"/>
    <w:rsid w:val="001306AF"/>
    <w:rsid w:val="00135E3A"/>
    <w:rsid w:val="001447F5"/>
    <w:rsid w:val="0015020E"/>
    <w:rsid w:val="00164A5E"/>
    <w:rsid w:val="00177B0D"/>
    <w:rsid w:val="00180EF0"/>
    <w:rsid w:val="00184E8C"/>
    <w:rsid w:val="001B10E2"/>
    <w:rsid w:val="001B2F1C"/>
    <w:rsid w:val="001B305D"/>
    <w:rsid w:val="001C1661"/>
    <w:rsid w:val="001D57BE"/>
    <w:rsid w:val="001E2C4D"/>
    <w:rsid w:val="001E3975"/>
    <w:rsid w:val="001E4DE3"/>
    <w:rsid w:val="00203AAC"/>
    <w:rsid w:val="00210E00"/>
    <w:rsid w:val="00211E82"/>
    <w:rsid w:val="00224423"/>
    <w:rsid w:val="0023659B"/>
    <w:rsid w:val="00243805"/>
    <w:rsid w:val="002504DE"/>
    <w:rsid w:val="0025484F"/>
    <w:rsid w:val="00261025"/>
    <w:rsid w:val="00261A7E"/>
    <w:rsid w:val="00270FD7"/>
    <w:rsid w:val="0029647A"/>
    <w:rsid w:val="002A54EA"/>
    <w:rsid w:val="002A6AB7"/>
    <w:rsid w:val="002B6CCC"/>
    <w:rsid w:val="002B75CC"/>
    <w:rsid w:val="002D0EB2"/>
    <w:rsid w:val="002D133B"/>
    <w:rsid w:val="002D3B6E"/>
    <w:rsid w:val="002F3A70"/>
    <w:rsid w:val="00304BB9"/>
    <w:rsid w:val="003214E0"/>
    <w:rsid w:val="003218DA"/>
    <w:rsid w:val="00326117"/>
    <w:rsid w:val="003300E7"/>
    <w:rsid w:val="00340FDD"/>
    <w:rsid w:val="0034416D"/>
    <w:rsid w:val="00354E8F"/>
    <w:rsid w:val="0035746D"/>
    <w:rsid w:val="003825C6"/>
    <w:rsid w:val="00383A88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33935"/>
    <w:rsid w:val="004355D2"/>
    <w:rsid w:val="00442A39"/>
    <w:rsid w:val="0044373D"/>
    <w:rsid w:val="004537ED"/>
    <w:rsid w:val="00464C4F"/>
    <w:rsid w:val="004847D7"/>
    <w:rsid w:val="00484974"/>
    <w:rsid w:val="00487D68"/>
    <w:rsid w:val="0049046C"/>
    <w:rsid w:val="004905DC"/>
    <w:rsid w:val="004914B1"/>
    <w:rsid w:val="00493F26"/>
    <w:rsid w:val="00493FD8"/>
    <w:rsid w:val="00495411"/>
    <w:rsid w:val="004A482A"/>
    <w:rsid w:val="004B0BFB"/>
    <w:rsid w:val="004B4440"/>
    <w:rsid w:val="004B50E5"/>
    <w:rsid w:val="004B7ECB"/>
    <w:rsid w:val="004C4A39"/>
    <w:rsid w:val="004C7459"/>
    <w:rsid w:val="004D58F2"/>
    <w:rsid w:val="004E0F64"/>
    <w:rsid w:val="004F1889"/>
    <w:rsid w:val="004F48C8"/>
    <w:rsid w:val="005009A8"/>
    <w:rsid w:val="005234B7"/>
    <w:rsid w:val="0053260C"/>
    <w:rsid w:val="00535653"/>
    <w:rsid w:val="00546E13"/>
    <w:rsid w:val="0057136C"/>
    <w:rsid w:val="0057144E"/>
    <w:rsid w:val="005737A2"/>
    <w:rsid w:val="00581115"/>
    <w:rsid w:val="005904D2"/>
    <w:rsid w:val="00592C74"/>
    <w:rsid w:val="00594CF0"/>
    <w:rsid w:val="005A494C"/>
    <w:rsid w:val="005C0680"/>
    <w:rsid w:val="005D257A"/>
    <w:rsid w:val="005D5404"/>
    <w:rsid w:val="005F188D"/>
    <w:rsid w:val="00600B59"/>
    <w:rsid w:val="0060397B"/>
    <w:rsid w:val="00607493"/>
    <w:rsid w:val="0061065F"/>
    <w:rsid w:val="00611B19"/>
    <w:rsid w:val="00613139"/>
    <w:rsid w:val="00615C6B"/>
    <w:rsid w:val="0066499F"/>
    <w:rsid w:val="00667981"/>
    <w:rsid w:val="00674018"/>
    <w:rsid w:val="00684223"/>
    <w:rsid w:val="00685148"/>
    <w:rsid w:val="006872E4"/>
    <w:rsid w:val="00690E80"/>
    <w:rsid w:val="006B41A2"/>
    <w:rsid w:val="006C02AC"/>
    <w:rsid w:val="006C113E"/>
    <w:rsid w:val="006D3BAA"/>
    <w:rsid w:val="006D4598"/>
    <w:rsid w:val="006F7DD7"/>
    <w:rsid w:val="00704596"/>
    <w:rsid w:val="007138E3"/>
    <w:rsid w:val="0072266E"/>
    <w:rsid w:val="00731B84"/>
    <w:rsid w:val="00745E70"/>
    <w:rsid w:val="00761453"/>
    <w:rsid w:val="0076476E"/>
    <w:rsid w:val="00772A7E"/>
    <w:rsid w:val="00772C8E"/>
    <w:rsid w:val="007871BE"/>
    <w:rsid w:val="007A1175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C7F2C"/>
    <w:rsid w:val="008D4B4A"/>
    <w:rsid w:val="008D6FA1"/>
    <w:rsid w:val="008E1EC6"/>
    <w:rsid w:val="008E682D"/>
    <w:rsid w:val="0090119E"/>
    <w:rsid w:val="00901965"/>
    <w:rsid w:val="0090466C"/>
    <w:rsid w:val="00907850"/>
    <w:rsid w:val="0091212A"/>
    <w:rsid w:val="00920974"/>
    <w:rsid w:val="00924FE8"/>
    <w:rsid w:val="00932036"/>
    <w:rsid w:val="009538FF"/>
    <w:rsid w:val="00956FB4"/>
    <w:rsid w:val="0096198A"/>
    <w:rsid w:val="00962217"/>
    <w:rsid w:val="00965B40"/>
    <w:rsid w:val="00972B4F"/>
    <w:rsid w:val="00974AB7"/>
    <w:rsid w:val="009760A0"/>
    <w:rsid w:val="00976EF8"/>
    <w:rsid w:val="00977658"/>
    <w:rsid w:val="00986DDA"/>
    <w:rsid w:val="00993D72"/>
    <w:rsid w:val="009A4999"/>
    <w:rsid w:val="009B472D"/>
    <w:rsid w:val="009C125D"/>
    <w:rsid w:val="009D069A"/>
    <w:rsid w:val="009E0672"/>
    <w:rsid w:val="009E0B2A"/>
    <w:rsid w:val="009E722B"/>
    <w:rsid w:val="00A173DF"/>
    <w:rsid w:val="00A260B2"/>
    <w:rsid w:val="00A545E0"/>
    <w:rsid w:val="00A6504F"/>
    <w:rsid w:val="00A677C5"/>
    <w:rsid w:val="00A72362"/>
    <w:rsid w:val="00A82B4E"/>
    <w:rsid w:val="00A91BA2"/>
    <w:rsid w:val="00A9456E"/>
    <w:rsid w:val="00A95BAC"/>
    <w:rsid w:val="00AA05D6"/>
    <w:rsid w:val="00AA7F6E"/>
    <w:rsid w:val="00AB1C76"/>
    <w:rsid w:val="00AC05E2"/>
    <w:rsid w:val="00AC6CFA"/>
    <w:rsid w:val="00AD5F6D"/>
    <w:rsid w:val="00AE6B71"/>
    <w:rsid w:val="00AF1B90"/>
    <w:rsid w:val="00AF2327"/>
    <w:rsid w:val="00B164AC"/>
    <w:rsid w:val="00B25A5D"/>
    <w:rsid w:val="00B442D6"/>
    <w:rsid w:val="00B4431E"/>
    <w:rsid w:val="00B54DAD"/>
    <w:rsid w:val="00B62421"/>
    <w:rsid w:val="00B64F00"/>
    <w:rsid w:val="00B66662"/>
    <w:rsid w:val="00B718AE"/>
    <w:rsid w:val="00B7399A"/>
    <w:rsid w:val="00B76B20"/>
    <w:rsid w:val="00B8593B"/>
    <w:rsid w:val="00B93D59"/>
    <w:rsid w:val="00B96AB4"/>
    <w:rsid w:val="00BA0929"/>
    <w:rsid w:val="00BD1732"/>
    <w:rsid w:val="00BE175A"/>
    <w:rsid w:val="00BE7171"/>
    <w:rsid w:val="00BF3AD3"/>
    <w:rsid w:val="00C04E1F"/>
    <w:rsid w:val="00C15CB1"/>
    <w:rsid w:val="00C25A21"/>
    <w:rsid w:val="00C316F2"/>
    <w:rsid w:val="00C379B3"/>
    <w:rsid w:val="00C44A27"/>
    <w:rsid w:val="00C4510F"/>
    <w:rsid w:val="00C55EF2"/>
    <w:rsid w:val="00C56091"/>
    <w:rsid w:val="00C665FC"/>
    <w:rsid w:val="00C66B8A"/>
    <w:rsid w:val="00C75B76"/>
    <w:rsid w:val="00CA4DDE"/>
    <w:rsid w:val="00CA63D4"/>
    <w:rsid w:val="00CC67F8"/>
    <w:rsid w:val="00CE225F"/>
    <w:rsid w:val="00CE27DA"/>
    <w:rsid w:val="00CE7DE5"/>
    <w:rsid w:val="00CF4C60"/>
    <w:rsid w:val="00D03FED"/>
    <w:rsid w:val="00D05938"/>
    <w:rsid w:val="00D10888"/>
    <w:rsid w:val="00D16A7B"/>
    <w:rsid w:val="00D318B7"/>
    <w:rsid w:val="00D3694F"/>
    <w:rsid w:val="00D618E6"/>
    <w:rsid w:val="00D93C3B"/>
    <w:rsid w:val="00D9671C"/>
    <w:rsid w:val="00DA6879"/>
    <w:rsid w:val="00DB3920"/>
    <w:rsid w:val="00DE743B"/>
    <w:rsid w:val="00DF42F0"/>
    <w:rsid w:val="00DF5531"/>
    <w:rsid w:val="00DF6D63"/>
    <w:rsid w:val="00E10C0C"/>
    <w:rsid w:val="00E127EC"/>
    <w:rsid w:val="00E20941"/>
    <w:rsid w:val="00E253BB"/>
    <w:rsid w:val="00E2725B"/>
    <w:rsid w:val="00E3036D"/>
    <w:rsid w:val="00E32662"/>
    <w:rsid w:val="00E44052"/>
    <w:rsid w:val="00E55C93"/>
    <w:rsid w:val="00E575F6"/>
    <w:rsid w:val="00E63A53"/>
    <w:rsid w:val="00E64E1D"/>
    <w:rsid w:val="00E65CF3"/>
    <w:rsid w:val="00E66D73"/>
    <w:rsid w:val="00E84EDA"/>
    <w:rsid w:val="00E94A92"/>
    <w:rsid w:val="00E9586C"/>
    <w:rsid w:val="00EB11EF"/>
    <w:rsid w:val="00EB1A43"/>
    <w:rsid w:val="00EB4D65"/>
    <w:rsid w:val="00EC028F"/>
    <w:rsid w:val="00EC23EA"/>
    <w:rsid w:val="00EC29DF"/>
    <w:rsid w:val="00ED1147"/>
    <w:rsid w:val="00ED2A88"/>
    <w:rsid w:val="00ED32BD"/>
    <w:rsid w:val="00ED5D5E"/>
    <w:rsid w:val="00EF3311"/>
    <w:rsid w:val="00F01AB6"/>
    <w:rsid w:val="00F047D1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08A3"/>
    <w:rsid w:val="00F81DD4"/>
    <w:rsid w:val="00F839AF"/>
    <w:rsid w:val="00F87BB2"/>
    <w:rsid w:val="00F9296A"/>
    <w:rsid w:val="00F96121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0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0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3712</Words>
  <Characters>22278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Magdalena Gubańska</cp:lastModifiedBy>
  <cp:revision>4</cp:revision>
  <cp:lastPrinted>2025-08-11T11:32:00Z</cp:lastPrinted>
  <dcterms:created xsi:type="dcterms:W3CDTF">2026-03-27T08:25:00Z</dcterms:created>
  <dcterms:modified xsi:type="dcterms:W3CDTF">2026-04-01T09:11:00Z</dcterms:modified>
</cp:coreProperties>
</file>