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8864DF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85A97" w:rsidRPr="00D85A97">
        <w:rPr>
          <w:rFonts w:ascii="Calibri" w:hAnsi="Calibri" w:cs="Calibri"/>
          <w:b/>
        </w:rPr>
        <w:t>CRZP/82/2025/AZP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9D1036" w:rsidRPr="00B2504F" w:rsidRDefault="009D1036" w:rsidP="00BD3881">
      <w:pPr>
        <w:jc w:val="center"/>
        <w:rPr>
          <w:rFonts w:ascii="Calibri" w:hAnsi="Calibri" w:cs="Calibri"/>
          <w:b/>
          <w:sz w:val="28"/>
          <w:szCs w:val="28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9D103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85A97" w:rsidRPr="00D85A97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85A97" w:rsidRPr="00D85A97">
        <w:rPr>
          <w:rFonts w:ascii="Calibri" w:hAnsi="Calibri" w:cs="Calibri"/>
          <w:b/>
          <w:sz w:val="24"/>
          <w:szCs w:val="24"/>
        </w:rPr>
        <w:t>Zawarcie umowy ramowej na wykonywanie robót budowlanych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182B1E">
        <w:rPr>
          <w:rFonts w:ascii="Calibri" w:hAnsi="Calibri" w:cs="Calibri"/>
          <w:sz w:val="24"/>
          <w:szCs w:val="24"/>
        </w:rPr>
        <w:t xml:space="preserve">118 </w:t>
      </w:r>
      <w:bookmarkStart w:id="0" w:name="_GoBack"/>
      <w:bookmarkEnd w:id="0"/>
      <w:r w:rsidRPr="00BB3523">
        <w:rPr>
          <w:rFonts w:ascii="Calibri" w:hAnsi="Calibri" w:cs="Calibri"/>
          <w:sz w:val="24"/>
          <w:szCs w:val="24"/>
        </w:rPr>
        <w:t>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B09" w:rsidRDefault="00E56B09">
      <w:r>
        <w:separator/>
      </w:r>
    </w:p>
  </w:endnote>
  <w:endnote w:type="continuationSeparator" w:id="0">
    <w:p w:rsidR="00E56B09" w:rsidRDefault="00E5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4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B09" w:rsidRDefault="00E56B09">
      <w:r>
        <w:separator/>
      </w:r>
    </w:p>
  </w:footnote>
  <w:footnote w:type="continuationSeparator" w:id="0">
    <w:p w:rsidR="00E56B09" w:rsidRDefault="00E56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82B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85A97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BB3523" w:rsidRPr="00BB3523" w:rsidRDefault="00182B1E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82B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67940"/>
    <w:rsid w:val="000D5BE3"/>
    <w:rsid w:val="00182B1E"/>
    <w:rsid w:val="001F52E8"/>
    <w:rsid w:val="00263E2B"/>
    <w:rsid w:val="003143BF"/>
    <w:rsid w:val="00454D7B"/>
    <w:rsid w:val="00481E32"/>
    <w:rsid w:val="004D3E2C"/>
    <w:rsid w:val="005D3A3F"/>
    <w:rsid w:val="008864DF"/>
    <w:rsid w:val="009D1036"/>
    <w:rsid w:val="00A67940"/>
    <w:rsid w:val="00AF6C93"/>
    <w:rsid w:val="00B2504F"/>
    <w:rsid w:val="00B54AAA"/>
    <w:rsid w:val="00BB165F"/>
    <w:rsid w:val="00BB3523"/>
    <w:rsid w:val="00BD3881"/>
    <w:rsid w:val="00D02151"/>
    <w:rsid w:val="00D85A97"/>
    <w:rsid w:val="00D86D2F"/>
    <w:rsid w:val="00E11C45"/>
    <w:rsid w:val="00E56B09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7AA6F35"/>
  <w15:chartTrackingRefBased/>
  <w15:docId w15:val="{B4BCA00B-41DA-469C-A1BF-C4172FDF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Anita Brunowicz</cp:lastModifiedBy>
  <cp:revision>2</cp:revision>
  <cp:lastPrinted>2014-11-04T12:37:00Z</cp:lastPrinted>
  <dcterms:created xsi:type="dcterms:W3CDTF">2025-04-30T12:09:00Z</dcterms:created>
  <dcterms:modified xsi:type="dcterms:W3CDTF">2025-04-30T12:09:00Z</dcterms:modified>
</cp:coreProperties>
</file>